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A09B" w14:textId="103CFD3E" w:rsidR="00C9615E" w:rsidRPr="00D80CAE" w:rsidRDefault="00C9615E" w:rsidP="00A460A5">
      <w:pPr>
        <w:spacing w:after="12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Déclaration de candidature à la Présidence du C</w:t>
      </w:r>
      <w:r w:rsidR="004C39E4"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E</w:t>
      </w:r>
    </w:p>
    <w:tbl>
      <w:tblPr>
        <w:tblStyle w:val="Grilledutableau"/>
        <w:tblW w:w="10207" w:type="dxa"/>
        <w:tblInd w:w="-29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10207"/>
      </w:tblGrid>
      <w:tr w:rsidR="00C9615E" w:rsidRPr="00D80CAE" w14:paraId="15DD4FF1" w14:textId="77777777" w:rsidTr="00830F64">
        <w:tc>
          <w:tcPr>
            <w:tcW w:w="10207" w:type="dxa"/>
          </w:tcPr>
          <w:p w14:paraId="1ED83400" w14:textId="77777777" w:rsidR="00C9615E" w:rsidRPr="00AE263D" w:rsidRDefault="00C9615E" w:rsidP="00F12E1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674FA7BC" w14:textId="07414B34" w:rsidR="00C9615E" w:rsidRPr="00AE263D" w:rsidRDefault="00C9615E" w:rsidP="00A460A5">
            <w:pPr>
              <w:spacing w:after="1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1/ Date limite de </w:t>
            </w:r>
            <w:r w:rsidR="00D80CAE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dépôt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des candidatures : J-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au plus tard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soit le </w:t>
            </w:r>
            <w:r w:rsidR="00987754" w:rsidRPr="00987754">
              <w:rPr>
                <w:rFonts w:ascii="Tahoma" w:hAnsi="Tahoma" w:cs="Tahoma"/>
                <w:color w:val="000000" w:themeColor="text1"/>
                <w:sz w:val="18"/>
                <w:szCs w:val="18"/>
                <w:highlight w:val="yellow"/>
              </w:rPr>
              <w:t>xxxxxxx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202</w:t>
            </w:r>
            <w:r w:rsidR="008D57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="0002454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ar lettre recommandée avec accusé de réception ou remise en main propre contre reçu avant 17 heures, au siège social du </w:t>
            </w:r>
            <w:r w:rsidR="004C39E4">
              <w:rPr>
                <w:rFonts w:ascii="Tahoma" w:hAnsi="Tahoma" w:cs="Tahoma"/>
                <w:color w:val="000000" w:themeColor="text1"/>
                <w:sz w:val="18"/>
                <w:szCs w:val="18"/>
              </w:rPr>
              <w:t>CDE</w:t>
            </w:r>
            <w:r w:rsidR="00A460A5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75E2B8ED" w14:textId="77777777" w:rsidR="00C9615E" w:rsidRPr="00D80CAE" w:rsidRDefault="00C9615E" w:rsidP="00C9615E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2/ Merci de compléter cette fiche en lettres MAJUSCULES et de fournir tous justificatifs exigés par les statuts et le règlement intérieur.</w:t>
            </w:r>
          </w:p>
        </w:tc>
      </w:tr>
    </w:tbl>
    <w:p w14:paraId="66507D22" w14:textId="77777777" w:rsidR="00780964" w:rsidRPr="00D80CAE" w:rsidRDefault="00780964" w:rsidP="00F40FF9">
      <w:pPr>
        <w:tabs>
          <w:tab w:val="left" w:pos="5290"/>
        </w:tabs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38DD5E1D" w14:textId="77777777" w:rsidR="002128C3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>JE, SOUSSIGNÉ(E),</w:t>
      </w:r>
    </w:p>
    <w:p w14:paraId="1F70536E" w14:textId="77777777" w:rsidR="008244B8" w:rsidRPr="004C39E4" w:rsidRDefault="000259F6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N</w:t>
      </w:r>
      <w:r w:rsidR="00500998" w:rsidRPr="004C39E4">
        <w:rPr>
          <w:rFonts w:ascii="Tahoma" w:hAnsi="Tahoma" w:cs="Tahoma"/>
          <w:color w:val="000000" w:themeColor="text1"/>
          <w:sz w:val="19"/>
          <w:szCs w:val="19"/>
        </w:rPr>
        <w:t>OM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>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>PRÉNOM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 xml:space="preserve"> 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</w:t>
      </w:r>
    </w:p>
    <w:p w14:paraId="333D7515" w14:textId="77777777" w:rsidR="00F12E1E" w:rsidRPr="004C39E4" w:rsidRDefault="00F12E1E" w:rsidP="00AE263D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_ _ _ _ _ _ _ _ _ _ _ _ _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>_ _ _ _ _ _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p w14:paraId="57C18377" w14:textId="77777777" w:rsidR="00F12E1E" w:rsidRPr="004C39E4" w:rsidRDefault="00F12E1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4C39E4">
        <w:rPr>
          <w:rFonts w:ascii="Tahoma" w:hAnsi="Tahoma" w:cs="Tahoma"/>
          <w:sz w:val="19"/>
          <w:szCs w:val="19"/>
        </w:rPr>
        <w:t>Code postal : | __ | __ | __ | __ | __ | Ville</w:t>
      </w:r>
      <w:r w:rsidRPr="004C39E4">
        <w:rPr>
          <w:rFonts w:ascii="Tahoma" w:hAnsi="Tahoma" w:cs="Tahoma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: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 xml:space="preserve">_ _ __  _ 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D80CAE" w:rsidRPr="004C39E4" w14:paraId="34201F6D" w14:textId="77777777" w:rsidTr="00D80CAE">
        <w:trPr>
          <w:trHeight w:val="284"/>
        </w:trPr>
        <w:tc>
          <w:tcPr>
            <w:tcW w:w="6379" w:type="dxa"/>
            <w:vAlign w:val="center"/>
          </w:tcPr>
          <w:p w14:paraId="35DD4818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4C39E4">
              <w:rPr>
                <w:rFonts w:ascii="Tahoma" w:hAnsi="Tahoma" w:cs="Tahoma"/>
                <w:sz w:val="19"/>
                <w:szCs w:val="19"/>
              </w:rPr>
              <w:t>Date de naissance :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5238EB9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4027060E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4F62785B" w14:textId="77777777" w:rsidR="00AE263D" w:rsidRPr="004C39E4" w:rsidRDefault="00AE263D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>Numéro de portable :|__|__|__|__|__|__|__|__|</w:t>
      </w:r>
      <w:r w:rsidR="0046314C" w:rsidRPr="004C39E4">
        <w:rPr>
          <w:rFonts w:ascii="Tahoma" w:hAnsi="Tahoma" w:cs="Tahoma"/>
          <w:sz w:val="19"/>
          <w:szCs w:val="19"/>
        </w:rPr>
        <w:t>__|__|Numéro de Licence FFE 2024</w:t>
      </w:r>
      <w:r w:rsidRPr="004C39E4">
        <w:rPr>
          <w:rFonts w:ascii="Tahoma" w:hAnsi="Tahoma" w:cs="Tahoma"/>
          <w:sz w:val="19"/>
          <w:szCs w:val="19"/>
        </w:rPr>
        <w:t xml:space="preserve"> :</w:t>
      </w:r>
      <w:r w:rsidRPr="004C39E4">
        <w:rPr>
          <w:rFonts w:ascii="Tahoma" w:hAnsi="Tahoma" w:cs="Tahoma"/>
          <w:spacing w:val="-4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|__|__|__|__|__|__|__|__|</w:t>
      </w:r>
    </w:p>
    <w:p w14:paraId="0FB01A25" w14:textId="77777777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</w:p>
    <w:p w14:paraId="71E7C42C" w14:textId="424CFDA0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 xml:space="preserve">Est titulaire d’une licence au sein </w:t>
      </w:r>
      <w:r w:rsidR="00AE263D" w:rsidRPr="004C39E4">
        <w:rPr>
          <w:rFonts w:ascii="Tahoma" w:hAnsi="Tahoma" w:cs="Tahoma"/>
          <w:sz w:val="19"/>
          <w:szCs w:val="19"/>
        </w:rPr>
        <w:t>du C</w:t>
      </w:r>
      <w:r w:rsidR="004C39E4" w:rsidRPr="004C39E4">
        <w:rPr>
          <w:rFonts w:ascii="Tahoma" w:hAnsi="Tahoma" w:cs="Tahoma"/>
          <w:sz w:val="19"/>
          <w:szCs w:val="19"/>
        </w:rPr>
        <w:t>D</w:t>
      </w:r>
      <w:r w:rsidR="00AE263D" w:rsidRPr="004C39E4">
        <w:rPr>
          <w:rFonts w:ascii="Tahoma" w:hAnsi="Tahoma" w:cs="Tahoma"/>
          <w:sz w:val="19"/>
          <w:szCs w:val="19"/>
        </w:rPr>
        <w:t>E</w:t>
      </w:r>
      <w:r w:rsidRPr="004C39E4">
        <w:rPr>
          <w:rFonts w:ascii="Tahoma" w:hAnsi="Tahoma" w:cs="Tahoma"/>
          <w:sz w:val="19"/>
          <w:szCs w:val="19"/>
        </w:rPr>
        <w:t xml:space="preserve"> pour les années 202</w:t>
      </w:r>
      <w:r w:rsidR="008D5721">
        <w:rPr>
          <w:rFonts w:ascii="Tahoma" w:hAnsi="Tahoma" w:cs="Tahoma"/>
          <w:sz w:val="19"/>
          <w:szCs w:val="19"/>
        </w:rPr>
        <w:t>5</w:t>
      </w:r>
      <w:r w:rsidRPr="004C39E4">
        <w:rPr>
          <w:rFonts w:ascii="Tahoma" w:hAnsi="Tahoma" w:cs="Tahoma"/>
          <w:sz w:val="19"/>
          <w:szCs w:val="19"/>
        </w:rPr>
        <w:t>,</w:t>
      </w:r>
      <w:r w:rsidR="00D01B2B" w:rsidRPr="004C39E4">
        <w:rPr>
          <w:rFonts w:ascii="Tahoma" w:hAnsi="Tahoma" w:cs="Tahoma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202</w:t>
      </w:r>
      <w:r w:rsidR="008D5721">
        <w:rPr>
          <w:rFonts w:ascii="Tahoma" w:hAnsi="Tahoma" w:cs="Tahoma"/>
          <w:sz w:val="19"/>
          <w:szCs w:val="19"/>
        </w:rPr>
        <w:t>4</w:t>
      </w:r>
      <w:r w:rsidRPr="004C39E4">
        <w:rPr>
          <w:rFonts w:ascii="Tahoma" w:hAnsi="Tahoma" w:cs="Tahoma"/>
          <w:sz w:val="19"/>
          <w:szCs w:val="19"/>
        </w:rPr>
        <w:t xml:space="preserve"> et 20</w:t>
      </w:r>
      <w:r w:rsidR="00985488" w:rsidRPr="004C39E4">
        <w:rPr>
          <w:rFonts w:ascii="Tahoma" w:hAnsi="Tahoma" w:cs="Tahoma"/>
          <w:sz w:val="19"/>
          <w:szCs w:val="19"/>
        </w:rPr>
        <w:t>2</w:t>
      </w:r>
      <w:r w:rsidR="008D5721">
        <w:rPr>
          <w:rFonts w:ascii="Tahoma" w:hAnsi="Tahoma" w:cs="Tahoma"/>
          <w:sz w:val="19"/>
          <w:szCs w:val="19"/>
        </w:rPr>
        <w:t>3</w:t>
      </w:r>
      <w:r w:rsidRPr="004C39E4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635DB7CE" w14:textId="77777777" w:rsidR="008244B8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sz w:val="19"/>
          <w:szCs w:val="19"/>
        </w:rPr>
      </w:pPr>
      <w:r w:rsidRPr="004C39E4">
        <w:rPr>
          <w:rFonts w:ascii="Tahoma" w:hAnsi="Tahoma" w:cs="Tahoma"/>
          <w:b/>
          <w:i/>
          <w:sz w:val="19"/>
          <w:szCs w:val="19"/>
        </w:rPr>
        <w:t>(au choix)</w:t>
      </w:r>
    </w:p>
    <w:p w14:paraId="1D61425D" w14:textId="1366EE77" w:rsidR="002128C3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Est t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itulaire d’une licence dirigeant</w:t>
      </w:r>
      <w:r w:rsidR="00A110AE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525A9" w:rsidRPr="004C39E4">
        <w:rPr>
          <w:rFonts w:ascii="Tahoma" w:hAnsi="Tahoma" w:cs="Tahoma"/>
          <w:color w:val="000000" w:themeColor="text1"/>
          <w:sz w:val="19"/>
          <w:szCs w:val="19"/>
        </w:rPr>
        <w:t xml:space="preserve">d’un membre actif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millésime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4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3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,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2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et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1</w:t>
      </w:r>
      <w:r w:rsidR="002E3AC5" w:rsidRPr="004C39E4">
        <w:rPr>
          <w:rFonts w:ascii="Tahoma" w:hAnsi="Tahoma" w:cs="Tahoma"/>
          <w:color w:val="000000" w:themeColor="text1"/>
          <w:sz w:val="19"/>
          <w:szCs w:val="19"/>
        </w:rPr>
        <w:t xml:space="preserve"> ; </w:t>
      </w:r>
      <w:r w:rsidR="00244094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</w:p>
    <w:p w14:paraId="373BAC2C" w14:textId="77777777" w:rsidR="00AE263D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E3067" w:rsidRPr="004C39E4">
        <w:rPr>
          <w:rFonts w:ascii="Tahoma" w:hAnsi="Tahoma" w:cs="Tahoma"/>
          <w:color w:val="000000" w:themeColor="text1"/>
          <w:sz w:val="19"/>
          <w:szCs w:val="19"/>
        </w:rPr>
        <w:t>À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détenu, depuis l’année 2000, une licence de dirigeant pendant une période de 8 ans</w:t>
      </w:r>
      <w:r w:rsidR="0047110C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AE263D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>,</w:t>
      </w:r>
    </w:p>
    <w:p w14:paraId="7DD22DD3" w14:textId="77777777" w:rsidR="004C39E4" w:rsidRPr="004C39E4" w:rsidRDefault="00AE263D" w:rsidP="00AE263D">
      <w:pPr>
        <w:pStyle w:val="Default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A été élu au sein des instances dirigeantes de la Fédération Française d’Equitation ou d’un de ses organes déconcentrés, depuis 2000, pendant une période minimum de 8 ans en qualité d’administrateur, ou, pendant une période minimum de 4 ans en qualité de président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4C39E4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OU,</w:t>
      </w:r>
    </w:p>
    <w:p w14:paraId="6DD52CB7" w14:textId="55674567" w:rsidR="008D5721" w:rsidRDefault="004C39E4" w:rsidP="004C39E4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D361F4">
        <w:rPr>
          <w:rFonts w:ascii="Tahoma" w:hAnsi="Tahoma" w:cs="Tahoma"/>
          <w:color w:val="000000" w:themeColor="text1"/>
          <w:sz w:val="19"/>
          <w:szCs w:val="19"/>
        </w:rPr>
        <w:t>R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empli les conditions de candidature d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’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u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n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poste spécifique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 </w:t>
      </w:r>
      <w:r w:rsidR="008D5721" w:rsidRPr="004C39E4">
        <w:rPr>
          <w:rFonts w:ascii="Tahoma" w:hAnsi="Tahoma" w:cs="Tahoma"/>
          <w:color w:val="000000" w:themeColor="text1"/>
          <w:sz w:val="19"/>
          <w:szCs w:val="19"/>
        </w:rPr>
        <w:t xml:space="preserve">et justifie d’une expérience dans la fonction d’au moins 5 ans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(</w:t>
      </w:r>
      <w:r w:rsidR="00545892">
        <w:rPr>
          <w:rFonts w:ascii="Tahoma" w:hAnsi="Tahoma" w:cs="Tahoma"/>
          <w:color w:val="000000" w:themeColor="text1"/>
          <w:sz w:val="19"/>
          <w:szCs w:val="19"/>
          <w:u w:val="single"/>
        </w:rPr>
        <w:t>cocher</w:t>
      </w:r>
      <w:r w:rsidR="002951E8" w:rsidRPr="008D5721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le poste concerné</w:t>
      </w:r>
      <w:r w:rsidR="002951E8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et présenter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 w:rsidRPr="00AA178D">
        <w:rPr>
          <w:rFonts w:ascii="Tahoma" w:hAnsi="Tahoma" w:cs="Tahoma"/>
          <w:color w:val="000000" w:themeColor="text1"/>
          <w:sz w:val="19"/>
          <w:szCs w:val="19"/>
          <w:u w:val="single"/>
        </w:rPr>
        <w:t>un justificatif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)</w:t>
      </w:r>
      <w:r w:rsidR="00AA178D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:</w:t>
      </w:r>
    </w:p>
    <w:p w14:paraId="69750202" w14:textId="119F7DC4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éducateur d’équitation diplômé, </w:t>
      </w:r>
    </w:p>
    <w:p w14:paraId="12B76BE4" w14:textId="2EA888CB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organisateur de compétition ou manifestation inscrites au calendrier fédéral, </w:t>
      </w:r>
    </w:p>
    <w:p w14:paraId="64843713" w14:textId="77777777" w:rsidR="002951E8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accompagnateur, guide, maître randonneur, baliseur, </w:t>
      </w:r>
    </w:p>
    <w:p w14:paraId="7CB9F0C2" w14:textId="5B53CDE8" w:rsidR="008D5721" w:rsidRPr="008D5721" w:rsidRDefault="002951E8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cavalier de compétition, </w:t>
      </w:r>
    </w:p>
    <w:p w14:paraId="0748EB48" w14:textId="17001390" w:rsidR="00AE263D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o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fficiel de compétition ; </w:t>
      </w:r>
    </w:p>
    <w:p w14:paraId="7C719813" w14:textId="77777777" w:rsidR="008D5721" w:rsidRDefault="008D572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D2D11D3" w14:textId="131A8BCB" w:rsidR="009242B1" w:rsidRPr="00D80CAE" w:rsidRDefault="002128C3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SOUHAITE D</w:t>
      </w:r>
      <w:r w:rsidR="00656439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POSER MA CANDIDATURE POUR LE POSTE DE PR</w:t>
      </w:r>
      <w:r w:rsidR="00780964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="00E228FB" w:rsidRPr="00D80CAE">
        <w:rPr>
          <w:rFonts w:ascii="Tahoma" w:hAnsi="Tahoma" w:cs="Tahoma"/>
          <w:b/>
          <w:color w:val="000000" w:themeColor="text1"/>
          <w:sz w:val="20"/>
          <w:szCs w:val="20"/>
        </w:rPr>
        <w:t xml:space="preserve">SIDENT DU </w:t>
      </w:r>
      <w:r w:rsidR="004C39E4">
        <w:rPr>
          <w:rFonts w:ascii="Tahoma" w:hAnsi="Tahoma" w:cs="Tahoma"/>
          <w:b/>
          <w:color w:val="000000" w:themeColor="text1"/>
          <w:sz w:val="20"/>
          <w:szCs w:val="20"/>
        </w:rPr>
        <w:t>CDE</w:t>
      </w:r>
    </w:p>
    <w:p w14:paraId="7511C269" w14:textId="77777777" w:rsidR="009242B1" w:rsidRPr="00D80CAE" w:rsidRDefault="009242B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</w:p>
    <w:p w14:paraId="455C329A" w14:textId="76280F06" w:rsidR="002128C3" w:rsidRPr="004C39E4" w:rsidRDefault="00D80CA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Je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, soussigné(e),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certifie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sur l’honneur l’exactitude de l’ensemble des informations communiquées ci- dessus, et déclare sur l’honneur avoir pleine connaissance et satisfaire à l’ensemble des conditions posées notamment par les statuts et le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règlement intérieur du Comité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départemental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la validité de ma candidature.</w:t>
      </w:r>
    </w:p>
    <w:p w14:paraId="7D0E0C8B" w14:textId="05074210" w:rsidR="002128C3" w:rsidRPr="004C39E4" w:rsidRDefault="00D80CAE" w:rsidP="00AE263D">
      <w:pPr>
        <w:widowControl w:val="0"/>
        <w:tabs>
          <w:tab w:val="left" w:pos="269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J’a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</w:rPr>
        <w:t>ccepte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que les données renseignées sur le présent formulaire soient recueillies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par le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CDE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36C27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 _ _ _ _ _ _ _ _ _ _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>dans les conditions précisées ci-dessous.</w:t>
      </w:r>
    </w:p>
    <w:p w14:paraId="1F041F18" w14:textId="77777777" w:rsidR="00D80CAE" w:rsidRPr="004C39E4" w:rsidRDefault="00D80CAE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7C299316" w14:textId="21F431B1" w:rsidR="00ED1FFC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FAIT </w:t>
      </w:r>
      <w:r w:rsidR="00F40FF9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LE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_____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____________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>_________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ab/>
        <w:t>À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</w:p>
    <w:p w14:paraId="61FCBC1C" w14:textId="77777777" w:rsidR="00A45749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SIGNATURE : </w:t>
      </w:r>
    </w:p>
    <w:p w14:paraId="5AAD5AE6" w14:textId="77777777" w:rsidR="00BB596F" w:rsidRPr="00BB596F" w:rsidRDefault="00BB596F" w:rsidP="00AE263D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546A30AA" w14:textId="56713F25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</w:t>
      </w:r>
      <w:r w:rsidR="00F203A2">
        <w:rPr>
          <w:rFonts w:ascii="Tahoma" w:hAnsi="Tahoma" w:cs="Tahoma"/>
          <w:sz w:val="14"/>
          <w:szCs w:val="14"/>
        </w:rPr>
        <w:t>XII</w:t>
      </w:r>
      <w:r w:rsidR="009E7480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des statuts, et 6, 7 et 8 du règlement intérieur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08D9D2A9" w14:textId="6856B766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de la FFE, au personnel du </w:t>
      </w:r>
      <w:r w:rsidR="004C39E4">
        <w:rPr>
          <w:rFonts w:ascii="Tahoma" w:hAnsi="Tahoma" w:cs="Tahoma"/>
          <w:sz w:val="14"/>
          <w:szCs w:val="14"/>
        </w:rPr>
        <w:t>CDE</w:t>
      </w:r>
      <w:r w:rsidR="00566B60">
        <w:rPr>
          <w:rFonts w:ascii="Tahoma" w:hAnsi="Tahoma" w:cs="Tahoma"/>
          <w:sz w:val="14"/>
          <w:szCs w:val="14"/>
        </w:rPr>
        <w:t xml:space="preserve">, du CRE </w:t>
      </w:r>
      <w:r>
        <w:rPr>
          <w:rFonts w:ascii="Tahoma" w:hAnsi="Tahoma" w:cs="Tahoma"/>
          <w:sz w:val="14"/>
          <w:szCs w:val="14"/>
        </w:rPr>
        <w:t>ou de la FFE</w:t>
      </w:r>
      <w:r w:rsidRPr="00911577">
        <w:rPr>
          <w:rFonts w:ascii="Tahoma" w:hAnsi="Tahoma" w:cs="Tahoma"/>
          <w:sz w:val="14"/>
          <w:szCs w:val="14"/>
        </w:rPr>
        <w:t xml:space="preserve"> en charge de l’organisation de l’Assemblée générale élective, au personnel de la FFE en charge d’assist</w:t>
      </w:r>
      <w:r>
        <w:rPr>
          <w:rFonts w:ascii="Tahoma" w:hAnsi="Tahoma" w:cs="Tahoma"/>
          <w:sz w:val="14"/>
          <w:szCs w:val="14"/>
        </w:rPr>
        <w:t>er</w:t>
      </w:r>
      <w:r w:rsidRPr="00911577">
        <w:rPr>
          <w:rFonts w:ascii="Tahoma" w:hAnsi="Tahoma" w:cs="Tahoma"/>
          <w:sz w:val="14"/>
          <w:szCs w:val="14"/>
        </w:rPr>
        <w:t xml:space="preserve"> les Commissions de surveillance des </w:t>
      </w:r>
      <w:r>
        <w:rPr>
          <w:rFonts w:ascii="Tahoma" w:hAnsi="Tahoma" w:cs="Tahoma"/>
          <w:sz w:val="14"/>
          <w:szCs w:val="14"/>
        </w:rPr>
        <w:t>opérations de vote 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4C39E4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ou de la FFE 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8D5721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27735C43" w14:textId="77777777" w:rsidR="00AE263D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43B8A6C7" w14:textId="08E3FBE4" w:rsidR="008244B8" w:rsidRPr="00911577" w:rsidRDefault="00AE263D" w:rsidP="004C39E4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911577" w:rsidSect="00AE263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991" w:bottom="426" w:left="993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7A1D2" w14:textId="77777777" w:rsidR="00604D3C" w:rsidRDefault="00604D3C" w:rsidP="00604D3C">
      <w:pPr>
        <w:spacing w:after="0" w:line="240" w:lineRule="auto"/>
      </w:pPr>
      <w:r>
        <w:separator/>
      </w:r>
    </w:p>
  </w:endnote>
  <w:endnote w:type="continuationSeparator" w:id="0">
    <w:p w14:paraId="45B468E1" w14:textId="77777777" w:rsidR="00604D3C" w:rsidRDefault="00604D3C" w:rsidP="0060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6B02F" w14:textId="77777777" w:rsidR="00C9615E" w:rsidRPr="00C9615E" w:rsidRDefault="00C9615E" w:rsidP="00C9615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1C3AA6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="00C82EB8">
      <w:rPr>
        <w:rFonts w:ascii="Tahoma" w:hAnsi="Tahoma" w:cs="Tahoma"/>
        <w:b/>
        <w:bCs/>
        <w:sz w:val="20"/>
        <w:szCs w:val="20"/>
      </w:rPr>
      <w:t>1</w:t>
    </w:r>
  </w:p>
  <w:p w14:paraId="3CE3A248" w14:textId="77777777" w:rsidR="00C9615E" w:rsidRPr="00C82EB8" w:rsidRDefault="00C9615E" w:rsidP="00441C49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B513C" w14:textId="77777777" w:rsidR="00604D3C" w:rsidRDefault="00604D3C" w:rsidP="00604D3C">
      <w:pPr>
        <w:spacing w:after="0" w:line="240" w:lineRule="auto"/>
      </w:pPr>
      <w:r>
        <w:separator/>
      </w:r>
    </w:p>
  </w:footnote>
  <w:footnote w:type="continuationSeparator" w:id="0">
    <w:p w14:paraId="64294D02" w14:textId="77777777" w:rsidR="00604D3C" w:rsidRDefault="00604D3C" w:rsidP="0060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1333" w14:textId="6E5F4BB9" w:rsidR="001C3AA6" w:rsidRDefault="001C3A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BF8E9" w14:textId="6331F28E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9A9133" wp14:editId="2645899F">
              <wp:simplePos x="0" y="0"/>
              <wp:positionH relativeFrom="column">
                <wp:posOffset>-427355</wp:posOffset>
              </wp:positionH>
              <wp:positionV relativeFrom="paragraph">
                <wp:posOffset>-302895</wp:posOffset>
              </wp:positionV>
              <wp:extent cx="996950" cy="1035050"/>
              <wp:effectExtent l="0" t="0" r="12700" b="12700"/>
              <wp:wrapNone/>
              <wp:docPr id="53136826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103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B6971CF" w14:textId="767122A2" w:rsidR="004C39E4" w:rsidRDefault="002951E8">
                          <w:r>
                            <w:t>Logo CDE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A913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3.65pt;margin-top:-23.85pt;width:78.5pt;height:8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" fillcolor="white [3201]" strokeweight=".5pt">
              <v:textbox>
                <w:txbxContent>
                  <w:p w14:paraId="3B6971CF" w14:textId="767122A2" w:rsidR="004C39E4" w:rsidRDefault="002951E8">
                    <w:r>
                      <w:t>Logo CDE</w:t>
                    </w:r>
                  </w:p>
                </w:txbxContent>
              </v:textbox>
            </v:shape>
          </w:pict>
        </mc:Fallback>
      </mc:AlternateContent>
    </w:r>
  </w:p>
  <w:p w14:paraId="11F36BC7" w14:textId="77777777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</w:p>
  <w:p w14:paraId="7A8B1FC0" w14:textId="58E8E0CE" w:rsidR="00A62455" w:rsidRPr="00BB596F" w:rsidRDefault="00A62455" w:rsidP="00A62455">
    <w:pPr>
      <w:pStyle w:val="En-tte"/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ASSEMBLÉE GÉNÉRALE ÉLÉCTIVE </w:t>
    </w:r>
    <w:r w:rsidRPr="00866CF9">
      <w:rPr>
        <w:rFonts w:ascii="Tahoma" w:hAnsi="Tahoma" w:cs="Tahoma"/>
        <w:b/>
        <w:color w:val="002060"/>
      </w:rPr>
      <w:t>202</w:t>
    </w:r>
    <w:r w:rsidR="005A066B">
      <w:rPr>
        <w:rFonts w:ascii="Tahoma" w:hAnsi="Tahoma" w:cs="Tahoma"/>
        <w:b/>
        <w:color w:val="002060"/>
      </w:rPr>
      <w:t>5</w:t>
    </w:r>
  </w:p>
  <w:p w14:paraId="374D91E8" w14:textId="55B9DD72" w:rsidR="00A62455" w:rsidRDefault="00A62455" w:rsidP="008D5721">
    <w:pPr>
      <w:pStyle w:val="En-tte"/>
      <w:pBdr>
        <w:bottom w:val="single" w:sz="6" w:space="8" w:color="auto"/>
      </w:pBdr>
      <w:ind w:left="993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4C39E4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BB596F">
      <w:rPr>
        <w:rFonts w:ascii="Tahoma" w:hAnsi="Tahoma" w:cs="Tahoma"/>
        <w:b/>
        <w:color w:val="002060"/>
      </w:rPr>
      <w:t>D’ÉQUITATION___________________________________</w:t>
    </w:r>
    <w:r>
      <w:rPr>
        <w:rFonts w:ascii="Tahoma" w:hAnsi="Tahoma" w:cs="Tahoma"/>
        <w:b/>
        <w:color w:val="002060"/>
      </w:rPr>
      <w:t xml:space="preserve">__DU </w:t>
    </w:r>
    <w:r w:rsidRPr="00BB596F">
      <w:rPr>
        <w:rFonts w:ascii="Tahoma" w:hAnsi="Tahoma" w:cs="Tahoma"/>
        <w:b/>
        <w:color w:val="002060"/>
      </w:rPr>
      <w:t>____________________</w:t>
    </w:r>
    <w:r>
      <w:rPr>
        <w:rFonts w:ascii="Tahoma" w:hAnsi="Tahoma" w:cs="Tahoma"/>
        <w:b/>
        <w:color w:val="002060"/>
      </w:rPr>
      <w:t>202</w:t>
    </w:r>
    <w:r w:rsidR="008D5721">
      <w:rPr>
        <w:rFonts w:ascii="Tahoma" w:hAnsi="Tahoma" w:cs="Tahoma"/>
        <w:b/>
        <w:color w:val="00206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DB11" w14:textId="4FFB14F1" w:rsidR="001C3AA6" w:rsidRDefault="001C3A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9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1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2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4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5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7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9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10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2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4606BA6"/>
    <w:multiLevelType w:val="hybridMultilevel"/>
    <w:tmpl w:val="2390A25C"/>
    <w:lvl w:ilvl="0" w:tplc="361650AE">
      <w:numFmt w:val="bullet"/>
      <w:lvlText w:val=""/>
      <w:lvlJc w:val="left"/>
      <w:pPr>
        <w:ind w:left="1030" w:hanging="324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5B9E3754">
      <w:numFmt w:val="bullet"/>
      <w:lvlText w:val="•"/>
      <w:lvlJc w:val="left"/>
      <w:pPr>
        <w:ind w:left="1964" w:hanging="324"/>
      </w:pPr>
      <w:rPr>
        <w:rFonts w:hint="default"/>
      </w:rPr>
    </w:lvl>
    <w:lvl w:ilvl="2" w:tplc="04381690">
      <w:numFmt w:val="bullet"/>
      <w:lvlText w:val="•"/>
      <w:lvlJc w:val="left"/>
      <w:pPr>
        <w:ind w:left="2895" w:hanging="324"/>
      </w:pPr>
      <w:rPr>
        <w:rFonts w:hint="default"/>
      </w:rPr>
    </w:lvl>
    <w:lvl w:ilvl="3" w:tplc="0C462E62">
      <w:numFmt w:val="bullet"/>
      <w:lvlText w:val="•"/>
      <w:lvlJc w:val="left"/>
      <w:pPr>
        <w:ind w:left="3825" w:hanging="324"/>
      </w:pPr>
      <w:rPr>
        <w:rFonts w:hint="default"/>
      </w:rPr>
    </w:lvl>
    <w:lvl w:ilvl="4" w:tplc="D6422350">
      <w:numFmt w:val="bullet"/>
      <w:lvlText w:val="•"/>
      <w:lvlJc w:val="left"/>
      <w:pPr>
        <w:ind w:left="4756" w:hanging="324"/>
      </w:pPr>
      <w:rPr>
        <w:rFonts w:hint="default"/>
      </w:rPr>
    </w:lvl>
    <w:lvl w:ilvl="5" w:tplc="26AABA9C">
      <w:numFmt w:val="bullet"/>
      <w:lvlText w:val="•"/>
      <w:lvlJc w:val="left"/>
      <w:pPr>
        <w:ind w:left="5687" w:hanging="324"/>
      </w:pPr>
      <w:rPr>
        <w:rFonts w:hint="default"/>
      </w:rPr>
    </w:lvl>
    <w:lvl w:ilvl="6" w:tplc="801C2FE4">
      <w:numFmt w:val="bullet"/>
      <w:lvlText w:val="•"/>
      <w:lvlJc w:val="left"/>
      <w:pPr>
        <w:ind w:left="6617" w:hanging="324"/>
      </w:pPr>
      <w:rPr>
        <w:rFonts w:hint="default"/>
      </w:rPr>
    </w:lvl>
    <w:lvl w:ilvl="7" w:tplc="B524C194">
      <w:numFmt w:val="bullet"/>
      <w:lvlText w:val="•"/>
      <w:lvlJc w:val="left"/>
      <w:pPr>
        <w:ind w:left="7548" w:hanging="324"/>
      </w:pPr>
      <w:rPr>
        <w:rFonts w:hint="default"/>
      </w:rPr>
    </w:lvl>
    <w:lvl w:ilvl="8" w:tplc="C9A8D414">
      <w:numFmt w:val="bullet"/>
      <w:lvlText w:val="•"/>
      <w:lvlJc w:val="left"/>
      <w:pPr>
        <w:ind w:left="8479" w:hanging="324"/>
      </w:pPr>
      <w:rPr>
        <w:rFonts w:hint="default"/>
      </w:rPr>
    </w:lvl>
  </w:abstractNum>
  <w:abstractNum w:abstractNumId="4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5" w15:restartNumberingAfterBreak="0">
    <w:nsid w:val="2CBC6B26"/>
    <w:multiLevelType w:val="multilevel"/>
    <w:tmpl w:val="BB32E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A31706"/>
    <w:multiLevelType w:val="hybridMultilevel"/>
    <w:tmpl w:val="60FC3D6A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8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9" w15:restartNumberingAfterBreak="0">
    <w:nsid w:val="59280E99"/>
    <w:multiLevelType w:val="hybridMultilevel"/>
    <w:tmpl w:val="6FB865A8"/>
    <w:lvl w:ilvl="0" w:tplc="8E7482C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49822">
    <w:abstractNumId w:val="2"/>
  </w:num>
  <w:num w:numId="2" w16cid:durableId="1978298442">
    <w:abstractNumId w:val="1"/>
  </w:num>
  <w:num w:numId="3" w16cid:durableId="570503555">
    <w:abstractNumId w:val="8"/>
  </w:num>
  <w:num w:numId="4" w16cid:durableId="1392390916">
    <w:abstractNumId w:val="7"/>
  </w:num>
  <w:num w:numId="5" w16cid:durableId="508566331">
    <w:abstractNumId w:val="4"/>
  </w:num>
  <w:num w:numId="6" w16cid:durableId="1289704079">
    <w:abstractNumId w:val="0"/>
  </w:num>
  <w:num w:numId="7" w16cid:durableId="1698189796">
    <w:abstractNumId w:val="10"/>
  </w:num>
  <w:num w:numId="8" w16cid:durableId="789862963">
    <w:abstractNumId w:val="3"/>
  </w:num>
  <w:num w:numId="9" w16cid:durableId="1942488738">
    <w:abstractNumId w:val="6"/>
  </w:num>
  <w:num w:numId="10" w16cid:durableId="1721709159">
    <w:abstractNumId w:val="9"/>
  </w:num>
  <w:num w:numId="11" w16cid:durableId="758715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94"/>
  <w:hyphenationZone w:val="425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176D5"/>
    <w:rsid w:val="0002259B"/>
    <w:rsid w:val="0002454F"/>
    <w:rsid w:val="000259F6"/>
    <w:rsid w:val="00030BD2"/>
    <w:rsid w:val="00072E21"/>
    <w:rsid w:val="001003C4"/>
    <w:rsid w:val="0012499D"/>
    <w:rsid w:val="001C3AA6"/>
    <w:rsid w:val="001F6C8B"/>
    <w:rsid w:val="00203813"/>
    <w:rsid w:val="002128C3"/>
    <w:rsid w:val="00244094"/>
    <w:rsid w:val="00275B60"/>
    <w:rsid w:val="002951E8"/>
    <w:rsid w:val="00296996"/>
    <w:rsid w:val="002B1E32"/>
    <w:rsid w:val="002C1F94"/>
    <w:rsid w:val="002C5247"/>
    <w:rsid w:val="002E2527"/>
    <w:rsid w:val="002E3AC5"/>
    <w:rsid w:val="00300AC6"/>
    <w:rsid w:val="00313224"/>
    <w:rsid w:val="00327B56"/>
    <w:rsid w:val="0038226C"/>
    <w:rsid w:val="003A77B0"/>
    <w:rsid w:val="003B538E"/>
    <w:rsid w:val="00400897"/>
    <w:rsid w:val="00441C23"/>
    <w:rsid w:val="00441C49"/>
    <w:rsid w:val="00447028"/>
    <w:rsid w:val="0046314C"/>
    <w:rsid w:val="0047110C"/>
    <w:rsid w:val="004B7300"/>
    <w:rsid w:val="004C39E4"/>
    <w:rsid w:val="004C70BC"/>
    <w:rsid w:val="004E642A"/>
    <w:rsid w:val="00500998"/>
    <w:rsid w:val="00545892"/>
    <w:rsid w:val="00566B60"/>
    <w:rsid w:val="00571ECB"/>
    <w:rsid w:val="005A066B"/>
    <w:rsid w:val="005B4796"/>
    <w:rsid w:val="00604D3C"/>
    <w:rsid w:val="00650D39"/>
    <w:rsid w:val="00656439"/>
    <w:rsid w:val="00687E4C"/>
    <w:rsid w:val="006C611F"/>
    <w:rsid w:val="00734E33"/>
    <w:rsid w:val="007746F3"/>
    <w:rsid w:val="00780964"/>
    <w:rsid w:val="007F11A2"/>
    <w:rsid w:val="008244B8"/>
    <w:rsid w:val="00830F64"/>
    <w:rsid w:val="008525A9"/>
    <w:rsid w:val="00866CF9"/>
    <w:rsid w:val="00874CE4"/>
    <w:rsid w:val="00877116"/>
    <w:rsid w:val="008A6B58"/>
    <w:rsid w:val="008A6E07"/>
    <w:rsid w:val="008D30FA"/>
    <w:rsid w:val="008D5093"/>
    <w:rsid w:val="008D5721"/>
    <w:rsid w:val="00911577"/>
    <w:rsid w:val="009242B1"/>
    <w:rsid w:val="00936C27"/>
    <w:rsid w:val="009475C5"/>
    <w:rsid w:val="009563C5"/>
    <w:rsid w:val="009710F0"/>
    <w:rsid w:val="00977EC6"/>
    <w:rsid w:val="00985488"/>
    <w:rsid w:val="00987754"/>
    <w:rsid w:val="009B4026"/>
    <w:rsid w:val="009C4829"/>
    <w:rsid w:val="009E7480"/>
    <w:rsid w:val="00A110AE"/>
    <w:rsid w:val="00A45749"/>
    <w:rsid w:val="00A460A5"/>
    <w:rsid w:val="00A62455"/>
    <w:rsid w:val="00AA178D"/>
    <w:rsid w:val="00AA4B8B"/>
    <w:rsid w:val="00AD2417"/>
    <w:rsid w:val="00AE263D"/>
    <w:rsid w:val="00B77589"/>
    <w:rsid w:val="00BB596F"/>
    <w:rsid w:val="00BF2A3E"/>
    <w:rsid w:val="00C82EB8"/>
    <w:rsid w:val="00C9615E"/>
    <w:rsid w:val="00CB0003"/>
    <w:rsid w:val="00CB14E3"/>
    <w:rsid w:val="00CB3020"/>
    <w:rsid w:val="00CE3067"/>
    <w:rsid w:val="00D01B2B"/>
    <w:rsid w:val="00D269AE"/>
    <w:rsid w:val="00D361F4"/>
    <w:rsid w:val="00D42864"/>
    <w:rsid w:val="00D56E2D"/>
    <w:rsid w:val="00D735E0"/>
    <w:rsid w:val="00D80CAE"/>
    <w:rsid w:val="00DD482C"/>
    <w:rsid w:val="00DD5371"/>
    <w:rsid w:val="00DE521E"/>
    <w:rsid w:val="00DF437B"/>
    <w:rsid w:val="00E228FB"/>
    <w:rsid w:val="00E7255C"/>
    <w:rsid w:val="00E8136E"/>
    <w:rsid w:val="00E820EC"/>
    <w:rsid w:val="00EC32E4"/>
    <w:rsid w:val="00ED1FFC"/>
    <w:rsid w:val="00F12E1E"/>
    <w:rsid w:val="00F203A2"/>
    <w:rsid w:val="00F40FF9"/>
    <w:rsid w:val="00F43994"/>
    <w:rsid w:val="00FB01DF"/>
    <w:rsid w:val="00FB7D60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  <w14:docId w14:val="7C86A9F0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26"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1E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1D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D3C"/>
  </w:style>
  <w:style w:type="paragraph" w:styleId="Pieddepage">
    <w:name w:val="footer"/>
    <w:basedOn w:val="Normal"/>
    <w:link w:val="Pieddepag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D3C"/>
  </w:style>
  <w:style w:type="paragraph" w:customStyle="1" w:styleId="Default">
    <w:name w:val="Default"/>
    <w:rsid w:val="00AE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319A-EFBF-467A-9800-AC244E83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Isabelle Defossez</cp:lastModifiedBy>
  <cp:revision>82</cp:revision>
  <cp:lastPrinted>2021-10-12T11:10:00Z</cp:lastPrinted>
  <dcterms:created xsi:type="dcterms:W3CDTF">2020-01-24T08:27:00Z</dcterms:created>
  <dcterms:modified xsi:type="dcterms:W3CDTF">2024-12-09T10:56:00Z</dcterms:modified>
</cp:coreProperties>
</file>